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F8" w:rsidRDefault="00530A0D" w:rsidP="00530A0D">
      <w:pPr>
        <w:jc w:val="center"/>
      </w:pPr>
      <w:r>
        <w:t>Recruitment Invitation – PT Torrecid Indonesia</w:t>
      </w:r>
    </w:p>
    <w:p w:rsidR="00530A0D" w:rsidRDefault="00530A0D" w:rsidP="00530A0D">
      <w:pPr>
        <w:jc w:val="center"/>
      </w:pP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PT Torrecid Indonesia hereby would like to invite the candidates who have applied to follow our Recruitment Process (Written Test). 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The recruitment will be held on: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Day/Date</w:t>
      </w:r>
      <w:r w:rsidRPr="00530A0D">
        <w:rPr>
          <w:rFonts w:cstheme="minorHAnsi"/>
        </w:rPr>
        <w:tab/>
        <w:t>: August 9 2018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Time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>: 08.15 – 11.30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Place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 xml:space="preserve">: </w:t>
      </w:r>
      <w:proofErr w:type="spellStart"/>
      <w:r w:rsidRPr="00530A0D">
        <w:rPr>
          <w:rFonts w:cstheme="minorHAnsi"/>
        </w:rPr>
        <w:t>Ruang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Sidang</w:t>
      </w:r>
      <w:proofErr w:type="spellEnd"/>
      <w:r w:rsidRPr="00530A0D">
        <w:rPr>
          <w:rFonts w:cstheme="minorHAnsi"/>
        </w:rPr>
        <w:t xml:space="preserve"> LPPM UNS Lt. 1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    </w:t>
      </w:r>
      <w:proofErr w:type="spellStart"/>
      <w:r w:rsidRPr="00530A0D">
        <w:rPr>
          <w:rFonts w:cstheme="minorHAnsi"/>
        </w:rPr>
        <w:t>Universitas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Negeri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Sebelas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Maret</w:t>
      </w:r>
      <w:proofErr w:type="spellEnd"/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    Jl. Ir. </w:t>
      </w:r>
      <w:proofErr w:type="spellStart"/>
      <w:r w:rsidRPr="00530A0D">
        <w:rPr>
          <w:rFonts w:cstheme="minorHAnsi"/>
        </w:rPr>
        <w:t>Sutami</w:t>
      </w:r>
      <w:proofErr w:type="spellEnd"/>
      <w:r w:rsidRPr="00530A0D">
        <w:rPr>
          <w:rFonts w:cstheme="minorHAnsi"/>
        </w:rPr>
        <w:t xml:space="preserve"> No.36A, </w:t>
      </w:r>
      <w:proofErr w:type="spellStart"/>
      <w:r w:rsidRPr="00530A0D">
        <w:rPr>
          <w:rFonts w:cstheme="minorHAnsi"/>
        </w:rPr>
        <w:t>Kenting</w:t>
      </w:r>
      <w:proofErr w:type="spellEnd"/>
      <w:r w:rsidRPr="00530A0D">
        <w:rPr>
          <w:rFonts w:cstheme="minorHAnsi"/>
        </w:rPr>
        <w:t xml:space="preserve">, </w:t>
      </w:r>
      <w:proofErr w:type="spellStart"/>
      <w:r w:rsidRPr="00530A0D">
        <w:rPr>
          <w:rFonts w:cstheme="minorHAnsi"/>
        </w:rPr>
        <w:t>Jebres</w:t>
      </w:r>
      <w:proofErr w:type="spellEnd"/>
      <w:r w:rsidRPr="00530A0D">
        <w:rPr>
          <w:rFonts w:cstheme="minorHAnsi"/>
        </w:rPr>
        <w:t xml:space="preserve"> – Surakarta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Please kindly bring your CV, Copy of Graduation Certificate/SKL (If Applicable), Copy of Transcript (or Similar Document), &amp; Copy of ID Card. Also please bring clipboard and pen.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Please kindly confirm your attendance by </w:t>
      </w:r>
      <w:r>
        <w:rPr>
          <w:rFonts w:eastAsia="Times New Roman" w:cstheme="minorHAnsi"/>
        </w:rPr>
        <w:t xml:space="preserve">email to </w:t>
      </w:r>
      <w:hyperlink r:id="rId5" w:history="1">
        <w:r w:rsidRPr="000A0000">
          <w:rPr>
            <w:rStyle w:val="Hyperlink"/>
            <w:rFonts w:eastAsia="Times New Roman" w:cstheme="minorHAnsi"/>
          </w:rPr>
          <w:t>recruitment.id@torrecid.com</w:t>
        </w:r>
      </w:hyperlink>
      <w:r>
        <w:rPr>
          <w:rFonts w:eastAsia="Times New Roman" w:cstheme="minorHAnsi"/>
        </w:rPr>
        <w:t xml:space="preserve"> with subject in format as follow:</w:t>
      </w:r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NAME_Major_Test</w:t>
      </w:r>
      <w:proofErr w:type="spellEnd"/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Schedule_Attending</w:t>
      </w:r>
      <w:proofErr w:type="spellEnd"/>
      <w:r w:rsidRPr="00530A0D">
        <w:rPr>
          <w:rFonts w:eastAsia="Times New Roman" w:cstheme="minorHAnsi"/>
        </w:rPr>
        <w:t xml:space="preserve">/Not Attending or SMS </w:t>
      </w:r>
      <w:r>
        <w:rPr>
          <w:rFonts w:eastAsia="Times New Roman" w:cstheme="minorHAnsi"/>
        </w:rPr>
        <w:t xml:space="preserve">with the same format </w:t>
      </w:r>
      <w:r w:rsidRPr="00530A0D">
        <w:rPr>
          <w:rFonts w:eastAsia="Times New Roman" w:cstheme="minorHAnsi"/>
        </w:rPr>
        <w:t>to 08111170154.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For further information about our company, you can check our website: </w:t>
      </w:r>
      <w:hyperlink r:id="rId6" w:tooltip="blocked::BLOCKED::blocked::BLOCKED::BLOCKED::BLOCKED::BLOCKED::BLOCKED::BLOCKED::BLOCKED::BLOCKED::BLOCKED::BLOCKED::BLOCKED::BLOCKED::BLOCKED::BLOCKED::BLOCKED::BLOCKED::BLOCKED::BLOCKED::BLOCKED::BLOCKED::BLOCKED::BLOCKED::BLOCKED::BLOCKED::BLOCKED::BLOCKED:" w:history="1">
        <w:r w:rsidRPr="00530A0D">
          <w:rPr>
            <w:rFonts w:eastAsia="Times New Roman" w:cstheme="minorHAnsi"/>
            <w:color w:val="0000FF"/>
            <w:u w:val="single"/>
          </w:rPr>
          <w:t>www.torrecid.com</w:t>
        </w:r>
      </w:hyperlink>
      <w:r w:rsidRPr="00530A0D">
        <w:rPr>
          <w:rFonts w:eastAsia="Times New Roman" w:cstheme="minorHAnsi"/>
        </w:rPr>
        <w:t> or you can contact us in 02188327332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  <w:b/>
        </w:rPr>
        <w:t>Candidates, who pass the Written Test on August 9 2018, will be invited for Interview Process on August 10 2018 in UNS</w:t>
      </w:r>
      <w:r w:rsidRPr="00530A0D">
        <w:rPr>
          <w:rFonts w:eastAsia="Times New Roman" w:cstheme="minorHAnsi"/>
        </w:rPr>
        <w:t xml:space="preserve">. </w:t>
      </w:r>
    </w:p>
    <w:p w:rsidR="00D3535A" w:rsidRDefault="00D3535A" w:rsidP="00530A0D">
      <w:pPr>
        <w:spacing w:after="0" w:line="240" w:lineRule="auto"/>
        <w:rPr>
          <w:rFonts w:eastAsia="Times New Roman" w:cstheme="minorHAnsi"/>
        </w:rPr>
      </w:pPr>
    </w:p>
    <w:p w:rsidR="00EB0E5A" w:rsidRDefault="00D3535A" w:rsidP="00530A0D">
      <w:pPr>
        <w:spacing w:after="0" w:line="240" w:lineRule="auto"/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LINK Excel.Sheet.12 "E:\\Human Resources\\Recruitment\\Interview 2018.xlsx" "Interview Schedule (2)!R1C2:R53C4" \a \f 5 \h </w:instrText>
      </w:r>
      <w:r>
        <w:rPr>
          <w:rFonts w:eastAsia="Times New Roman" w:cstheme="minorHAnsi"/>
        </w:rPr>
        <w:fldChar w:fldCharType="separate"/>
      </w:r>
    </w:p>
    <w:p w:rsidR="009D1FD3" w:rsidRDefault="00D3535A" w:rsidP="00530A0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end"/>
      </w:r>
    </w:p>
    <w:tbl>
      <w:tblPr>
        <w:tblW w:w="8220" w:type="dxa"/>
        <w:tblInd w:w="103" w:type="dxa"/>
        <w:tblLook w:val="04A0" w:firstRow="1" w:lastRow="0" w:firstColumn="1" w:lastColumn="0" w:noHBand="0" w:noVBand="1"/>
      </w:tblPr>
      <w:tblGrid>
        <w:gridCol w:w="3220"/>
        <w:gridCol w:w="2380"/>
        <w:gridCol w:w="2620"/>
      </w:tblGrid>
      <w:tr w:rsidR="009D1FD3" w:rsidRPr="009D1FD3" w:rsidTr="009D1FD3">
        <w:trPr>
          <w:trHeight w:val="9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1FD3">
              <w:rPr>
                <w:rFonts w:eastAsia="Times New Roman" w:cstheme="minorHAnsi"/>
                <w:b/>
                <w:bCs/>
                <w:color w:val="000000"/>
              </w:rPr>
              <w:t>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1FD3">
              <w:rPr>
                <w:rFonts w:eastAsia="Times New Roman" w:cstheme="minorHAnsi"/>
                <w:b/>
                <w:bCs/>
                <w:color w:val="000000"/>
              </w:rPr>
              <w:t>University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1FD3">
              <w:rPr>
                <w:rFonts w:eastAsia="Times New Roman" w:cstheme="minorHAnsi"/>
                <w:b/>
                <w:bCs/>
                <w:color w:val="000000"/>
              </w:rPr>
              <w:t>Major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Agung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Junianto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Product Design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Ahmad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Wafi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Permana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Ajeng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Larasatie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Puspita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Andi Wahyu Akbar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Anindya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Ikasari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Arif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Latif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Asri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Dzikrina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Istighfaroh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Asri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Sekar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Mawar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Firdausi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6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Bayu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Rizkyanto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lastRenderedPageBreak/>
              <w:t>Danan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Jaya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Risantono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Danang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Praditama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Putra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Agribusiness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Devita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Prasetyowati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Sanata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Dharma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Dian Arif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Rachman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Dian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Novita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Widyaningrum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Dihliz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Zuna'im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UGM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Dodik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Priyambodo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Endah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Aprilliani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Faqihudin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Mubarok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Farhan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UGM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Febri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Wahyudi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Ganang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Adi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Sulistyawan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Gemelli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Milad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Muhammady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Hilman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Maulana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Maruf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Iis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Krisnawati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Irvandi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Ahmad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Chiesa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Kartika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Sari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Suhanto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UNSOED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Nugroho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Kresna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Thufail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Lila Yunita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Linda Anita Sari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Lisa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Erman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UPN Veteran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Lisnawati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Lutfi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Rizqiyyah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M Ade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Mizwar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Noor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M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Bagus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Erlangga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M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Bima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Fachni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Pamungkas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M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Burhan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M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Utsman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Burair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M.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Ridho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Juliantama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Maris Stella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Atma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Jaya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Meiga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Trisna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Handayani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Nabila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Aribarisa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Nadya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Herlangga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Rahmadani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Namrotul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Uela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Fatakunul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Imamah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Nia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Suryani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Raga Yogi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Prasetyan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Rahmat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Jaya Eka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Ratih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Rahayu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Putri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Ratri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Hayuningmas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Hapsari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lastRenderedPageBreak/>
              <w:t xml:space="preserve">Rizal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Assiddiq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Rizki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Apriana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Sifa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Dwiariani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Telkom 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Syahdiar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Nopriadi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Syaiful Amin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Syarifatul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Munawaroh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Tejo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Suryanto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Tsania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Rahmawati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Valista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Tianasari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Dewi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Kinanti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Vivi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Anggriani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Yessi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Kirana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Tri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Permatasari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Yusuf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Nurhendra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Admadja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</w:tbl>
    <w:p w:rsidR="00DD46BF" w:rsidRDefault="00DD46BF" w:rsidP="00530A0D">
      <w:pPr>
        <w:spacing w:after="0" w:line="240" w:lineRule="auto"/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LINK Excel.SheetBinaryMacroEnabled.12 "C:\\Documents and Settings\\RRHHID\\Application Data\\Microsoft\\Excel\\Interview 2018 (version 2).xlsb" "Interview Schedule (2)!R1C2:R53C4" \a \f 5 \h  \* MERGEFORMAT </w:instrText>
      </w:r>
      <w:r>
        <w:rPr>
          <w:rFonts w:eastAsia="Times New Roman" w:cstheme="minorHAnsi"/>
        </w:rPr>
        <w:fldChar w:fldCharType="separate"/>
      </w:r>
    </w:p>
    <w:p w:rsidR="00D3535A" w:rsidRPr="00530A0D" w:rsidRDefault="00DD46BF" w:rsidP="00530A0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fldChar w:fldCharType="end"/>
      </w:r>
    </w:p>
    <w:p w:rsidR="00530A0D" w:rsidRDefault="00530A0D">
      <w:pPr>
        <w:rPr>
          <w:rFonts w:cstheme="minorHAnsi"/>
        </w:rPr>
      </w:pPr>
      <w:r>
        <w:rPr>
          <w:rFonts w:cstheme="minorHAnsi"/>
        </w:rPr>
        <w:br w:type="page"/>
      </w:r>
    </w:p>
    <w:p w:rsidR="00530A0D" w:rsidRDefault="00530A0D" w:rsidP="00530A0D">
      <w:pPr>
        <w:jc w:val="center"/>
      </w:pPr>
      <w:r>
        <w:lastRenderedPageBreak/>
        <w:t>Recruitment Invitation – PT Torrecid Indonesia</w:t>
      </w:r>
    </w:p>
    <w:p w:rsidR="00530A0D" w:rsidRDefault="00530A0D" w:rsidP="00530A0D">
      <w:pPr>
        <w:jc w:val="center"/>
      </w:pP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PT Torrecid Indonesia hereby would like to invite the candidates who have applied to follow our Recruitment Process (Written Test). 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The recruitment will be held on: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Day/Date</w:t>
      </w:r>
      <w:r w:rsidRPr="00530A0D">
        <w:rPr>
          <w:rFonts w:cstheme="minorHAnsi"/>
        </w:rPr>
        <w:tab/>
        <w:t>: August 9 2018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Time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 xml:space="preserve">: </w:t>
      </w:r>
      <w:r>
        <w:rPr>
          <w:rFonts w:cstheme="minorHAnsi"/>
        </w:rPr>
        <w:t>12</w:t>
      </w:r>
      <w:r w:rsidRPr="00530A0D">
        <w:rPr>
          <w:rFonts w:cstheme="minorHAnsi"/>
        </w:rPr>
        <w:t>.</w:t>
      </w:r>
      <w:r>
        <w:rPr>
          <w:rFonts w:cstheme="minorHAnsi"/>
        </w:rPr>
        <w:t>4</w:t>
      </w:r>
      <w:r w:rsidRPr="00530A0D">
        <w:rPr>
          <w:rFonts w:cstheme="minorHAnsi"/>
        </w:rPr>
        <w:t>5 – 1</w:t>
      </w:r>
      <w:r w:rsidR="005757C4">
        <w:rPr>
          <w:rFonts w:cstheme="minorHAnsi"/>
        </w:rPr>
        <w:t>6</w:t>
      </w:r>
      <w:r w:rsidRPr="00530A0D">
        <w:rPr>
          <w:rFonts w:cstheme="minorHAnsi"/>
        </w:rPr>
        <w:t>.</w:t>
      </w:r>
      <w:r w:rsidR="00836EA0">
        <w:rPr>
          <w:rFonts w:cstheme="minorHAnsi"/>
        </w:rPr>
        <w:t>15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>Place</w:t>
      </w:r>
      <w:r w:rsidRPr="00530A0D">
        <w:rPr>
          <w:rFonts w:cstheme="minorHAnsi"/>
        </w:rPr>
        <w:tab/>
      </w:r>
      <w:r w:rsidRPr="00530A0D">
        <w:rPr>
          <w:rFonts w:cstheme="minorHAnsi"/>
        </w:rPr>
        <w:tab/>
        <w:t xml:space="preserve">: </w:t>
      </w:r>
      <w:proofErr w:type="spellStart"/>
      <w:r w:rsidRPr="00530A0D">
        <w:rPr>
          <w:rFonts w:cstheme="minorHAnsi"/>
        </w:rPr>
        <w:t>Ruang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Sidang</w:t>
      </w:r>
      <w:proofErr w:type="spellEnd"/>
      <w:r w:rsidRPr="00530A0D">
        <w:rPr>
          <w:rFonts w:cstheme="minorHAnsi"/>
        </w:rPr>
        <w:t xml:space="preserve"> LPPM UNS Lt. 1</w:t>
      </w:r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    </w:t>
      </w:r>
      <w:proofErr w:type="spellStart"/>
      <w:r w:rsidRPr="00530A0D">
        <w:rPr>
          <w:rFonts w:cstheme="minorHAnsi"/>
        </w:rPr>
        <w:t>Universitas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Negeri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Sebelas</w:t>
      </w:r>
      <w:proofErr w:type="spellEnd"/>
      <w:r w:rsidRPr="00530A0D">
        <w:rPr>
          <w:rFonts w:cstheme="minorHAnsi"/>
        </w:rPr>
        <w:t xml:space="preserve"> </w:t>
      </w:r>
      <w:proofErr w:type="spellStart"/>
      <w:r w:rsidRPr="00530A0D">
        <w:rPr>
          <w:rFonts w:cstheme="minorHAnsi"/>
        </w:rPr>
        <w:t>Maret</w:t>
      </w:r>
      <w:proofErr w:type="spellEnd"/>
    </w:p>
    <w:p w:rsidR="00530A0D" w:rsidRPr="00530A0D" w:rsidRDefault="00530A0D" w:rsidP="00530A0D">
      <w:pPr>
        <w:jc w:val="both"/>
        <w:rPr>
          <w:rFonts w:cstheme="minorHAnsi"/>
        </w:rPr>
      </w:pPr>
      <w:r w:rsidRPr="00530A0D">
        <w:rPr>
          <w:rFonts w:cstheme="minorHAnsi"/>
        </w:rPr>
        <w:t xml:space="preserve">                               Jl. Ir. </w:t>
      </w:r>
      <w:proofErr w:type="spellStart"/>
      <w:r w:rsidRPr="00530A0D">
        <w:rPr>
          <w:rFonts w:cstheme="minorHAnsi"/>
        </w:rPr>
        <w:t>Sutami</w:t>
      </w:r>
      <w:proofErr w:type="spellEnd"/>
      <w:r w:rsidRPr="00530A0D">
        <w:rPr>
          <w:rFonts w:cstheme="minorHAnsi"/>
        </w:rPr>
        <w:t xml:space="preserve"> No.36A, </w:t>
      </w:r>
      <w:proofErr w:type="spellStart"/>
      <w:r w:rsidRPr="00530A0D">
        <w:rPr>
          <w:rFonts w:cstheme="minorHAnsi"/>
        </w:rPr>
        <w:t>Kenting</w:t>
      </w:r>
      <w:proofErr w:type="spellEnd"/>
      <w:r w:rsidRPr="00530A0D">
        <w:rPr>
          <w:rFonts w:cstheme="minorHAnsi"/>
        </w:rPr>
        <w:t xml:space="preserve">, </w:t>
      </w:r>
      <w:proofErr w:type="spellStart"/>
      <w:r w:rsidRPr="00530A0D">
        <w:rPr>
          <w:rFonts w:cstheme="minorHAnsi"/>
        </w:rPr>
        <w:t>Jebres</w:t>
      </w:r>
      <w:proofErr w:type="spellEnd"/>
      <w:r w:rsidRPr="00530A0D">
        <w:rPr>
          <w:rFonts w:cstheme="minorHAnsi"/>
        </w:rPr>
        <w:t xml:space="preserve"> – Surakarta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Please kindly bring your CV, Copy of Graduation Certificate/SKL (If Applicable), Copy of Transcript (or Similar Document), &amp; Copy of ID Card. Also please bring clipboard and pen.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Please kindly confirm your attendance by </w:t>
      </w:r>
      <w:r>
        <w:rPr>
          <w:rFonts w:eastAsia="Times New Roman" w:cstheme="minorHAnsi"/>
        </w:rPr>
        <w:t xml:space="preserve">email to </w:t>
      </w:r>
      <w:hyperlink r:id="rId7" w:history="1">
        <w:r w:rsidRPr="000A0000">
          <w:rPr>
            <w:rStyle w:val="Hyperlink"/>
            <w:rFonts w:eastAsia="Times New Roman" w:cstheme="minorHAnsi"/>
          </w:rPr>
          <w:t>recruitment.id@torrecid.com</w:t>
        </w:r>
      </w:hyperlink>
      <w:r>
        <w:rPr>
          <w:rFonts w:eastAsia="Times New Roman" w:cstheme="minorHAnsi"/>
        </w:rPr>
        <w:t xml:space="preserve"> with subject in format as follow:</w:t>
      </w:r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NAME_Major_Test</w:t>
      </w:r>
      <w:proofErr w:type="spellEnd"/>
      <w:r w:rsidRPr="00530A0D">
        <w:rPr>
          <w:rFonts w:eastAsia="Times New Roman" w:cstheme="minorHAnsi"/>
        </w:rPr>
        <w:t xml:space="preserve"> </w:t>
      </w:r>
      <w:proofErr w:type="spellStart"/>
      <w:r w:rsidRPr="00530A0D">
        <w:rPr>
          <w:rFonts w:eastAsia="Times New Roman" w:cstheme="minorHAnsi"/>
        </w:rPr>
        <w:t>Schedule_Attending</w:t>
      </w:r>
      <w:proofErr w:type="spellEnd"/>
      <w:r w:rsidRPr="00530A0D">
        <w:rPr>
          <w:rFonts w:eastAsia="Times New Roman" w:cstheme="minorHAnsi"/>
        </w:rPr>
        <w:t xml:space="preserve">/Not Attending or SMS </w:t>
      </w:r>
      <w:r>
        <w:rPr>
          <w:rFonts w:eastAsia="Times New Roman" w:cstheme="minorHAnsi"/>
        </w:rPr>
        <w:t xml:space="preserve">with the same format </w:t>
      </w:r>
      <w:r w:rsidRPr="00530A0D">
        <w:rPr>
          <w:rFonts w:eastAsia="Times New Roman" w:cstheme="minorHAnsi"/>
        </w:rPr>
        <w:t>to 08111170154.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> 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</w:rPr>
        <w:t xml:space="preserve">For further information about our company, you can check our website: </w:t>
      </w:r>
      <w:hyperlink r:id="rId8" w:tooltip="blocked::BLOCKED::blocked::BLOCKED::BLOCKED::BLOCKED::BLOCKED::BLOCKED::BLOCKED::BLOCKED::BLOCKED::BLOCKED::BLOCKED::BLOCKED::BLOCKED::BLOCKED::BLOCKED::BLOCKED::BLOCKED::BLOCKED::BLOCKED::BLOCKED::BLOCKED::BLOCKED::BLOCKED::BLOCKED::BLOCKED::BLOCKED::BLOCKED:" w:history="1">
        <w:r w:rsidRPr="00530A0D">
          <w:rPr>
            <w:rFonts w:eastAsia="Times New Roman" w:cstheme="minorHAnsi"/>
            <w:color w:val="0000FF"/>
            <w:u w:val="single"/>
          </w:rPr>
          <w:t>www.torrecid.com</w:t>
        </w:r>
      </w:hyperlink>
      <w:r w:rsidRPr="00530A0D">
        <w:rPr>
          <w:rFonts w:eastAsia="Times New Roman" w:cstheme="minorHAnsi"/>
        </w:rPr>
        <w:t> or you can contact us in 02188327332</w:t>
      </w: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</w:p>
    <w:p w:rsidR="00530A0D" w:rsidRPr="00530A0D" w:rsidRDefault="00530A0D" w:rsidP="00530A0D">
      <w:pPr>
        <w:spacing w:after="0" w:line="240" w:lineRule="auto"/>
        <w:rPr>
          <w:rFonts w:eastAsia="Times New Roman" w:cstheme="minorHAnsi"/>
        </w:rPr>
      </w:pPr>
      <w:r w:rsidRPr="00530A0D">
        <w:rPr>
          <w:rFonts w:eastAsia="Times New Roman" w:cstheme="minorHAnsi"/>
          <w:b/>
        </w:rPr>
        <w:t>Candidates, who pass the Written Test on August 9 2018, will be invited for Interview Process on August 10 2018 in UNS</w:t>
      </w:r>
      <w:r w:rsidRPr="00530A0D">
        <w:rPr>
          <w:rFonts w:eastAsia="Times New Roman" w:cstheme="minorHAnsi"/>
        </w:rPr>
        <w:t xml:space="preserve">. </w:t>
      </w:r>
    </w:p>
    <w:p w:rsidR="00530A0D" w:rsidRPr="00530A0D" w:rsidRDefault="00530A0D" w:rsidP="00530A0D">
      <w:pPr>
        <w:jc w:val="both"/>
        <w:rPr>
          <w:rFonts w:cstheme="minorHAnsi"/>
        </w:rPr>
      </w:pPr>
    </w:p>
    <w:tbl>
      <w:tblPr>
        <w:tblW w:w="8220" w:type="dxa"/>
        <w:tblInd w:w="103" w:type="dxa"/>
        <w:tblLook w:val="04A0" w:firstRow="1" w:lastRow="0" w:firstColumn="1" w:lastColumn="0" w:noHBand="0" w:noVBand="1"/>
      </w:tblPr>
      <w:tblGrid>
        <w:gridCol w:w="3220"/>
        <w:gridCol w:w="2380"/>
        <w:gridCol w:w="2620"/>
      </w:tblGrid>
      <w:tr w:rsidR="009D1FD3" w:rsidRPr="009D1FD3" w:rsidTr="009D1FD3">
        <w:trPr>
          <w:trHeight w:val="9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1FD3">
              <w:rPr>
                <w:rFonts w:eastAsia="Times New Roman" w:cstheme="minorHAnsi"/>
                <w:b/>
                <w:bCs/>
                <w:color w:val="000000"/>
              </w:rPr>
              <w:t>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1FD3">
              <w:rPr>
                <w:rFonts w:eastAsia="Times New Roman" w:cstheme="minorHAnsi"/>
                <w:b/>
                <w:bCs/>
                <w:color w:val="000000"/>
              </w:rPr>
              <w:t>University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D1FD3">
              <w:rPr>
                <w:rFonts w:eastAsia="Times New Roman" w:cstheme="minorHAnsi"/>
                <w:b/>
                <w:bCs/>
                <w:color w:val="000000"/>
              </w:rPr>
              <w:t>Major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Abdul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Karim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Ma'arif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POLINES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Business Administration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Adelia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Indah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Hapsari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Adrian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Ogiv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Irawan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Agprasari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Ciptaningtiyas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Ahmad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Masrokan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Albina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Khusnul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Fatimah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Alfian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Indarko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Alfian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Mutsaqof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Alif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Ajianto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Agastian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Andya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Saraswati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Angga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Adika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Putra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Angga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Putra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Sanata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Dharma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lastRenderedPageBreak/>
              <w:t>Anggita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Nugraheny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Anissa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Putri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Prabangsari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Arif Budi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Darmawan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Arif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Widianto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Arkan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Muharram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Mahadika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Atifah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Laillani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Aulia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Chusnulita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Azis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Hardianto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Wahyujati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Azkia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Fiki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Bachtiar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Ali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Mahadi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Telkom 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Bangkit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Suryo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Wicaksono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Berlian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Nataliana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UKSW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Bhaskara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Siregar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Budhy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Rahmawatie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Danorsena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Dewi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Musthofa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Novitasari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Dhica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Adetya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Hanggara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Cahya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Kurniawan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Hari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Sugiarto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Eka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Nuryani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POLINES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Eko Putra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Siburian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UNAIR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Fahmi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Danu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Fausa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Fajar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Rizqy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Widyawan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UPN Veteran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Fridiyanto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Arip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Muslimin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Gilang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Wahyu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Purwanto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Hamzah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Abdurrahman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Alwai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Business Administration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Husaini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Bachtiar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Husein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Dewandaru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Visual Communication Design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Huseina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Wardana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Ihdina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Sulistianingtias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Imam Kurniawan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M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Kamaludin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UII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Meida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Dewanti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Menur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Ayu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Hutami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Psychology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Muhshin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Efendi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Nizar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Rozaqie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Syahrul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Munthaha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Business Administration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Nur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Annisa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Nur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Setyoningsih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Business Administration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Nurrais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Adi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Buwono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Industrial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lastRenderedPageBreak/>
              <w:t>Nurul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Hidayati</w:t>
            </w:r>
            <w:bookmarkStart w:id="0" w:name="_GoBack"/>
            <w:bookmarkEnd w:id="0"/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Oda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Winda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Popy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Mailani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Prihatono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Mayoga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UNDIP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Geology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Putri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Rahmawati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Raeza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Praditya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Heryantoro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Chemical Engineering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Rangga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Jaya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Andika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Telkom 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Elektro</w:t>
            </w:r>
            <w:proofErr w:type="spellEnd"/>
          </w:p>
        </w:tc>
      </w:tr>
      <w:tr w:rsidR="009D1FD3" w:rsidRPr="009D1FD3" w:rsidTr="009D1FD3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Setyo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Waluyo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UPN Veteran Yogyakarta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Accounting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 xml:space="preserve">Sheila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Khoirina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Shanti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UGM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Sofan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Alfikri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IPB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Management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9D1FD3">
              <w:rPr>
                <w:rFonts w:eastAsia="Times New Roman" w:cstheme="minorHAnsi"/>
                <w:color w:val="000000"/>
              </w:rPr>
              <w:t>Yulianto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Adi</w:t>
            </w:r>
            <w:proofErr w:type="spellEnd"/>
            <w:r w:rsidRPr="009D1FD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9D1FD3">
              <w:rPr>
                <w:rFonts w:eastAsia="Times New Roman" w:cstheme="minorHAnsi"/>
                <w:color w:val="000000"/>
              </w:rPr>
              <w:t>Nugroho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UNS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Chemistry</w:t>
            </w:r>
          </w:p>
        </w:tc>
      </w:tr>
      <w:tr w:rsidR="009D1FD3" w:rsidRPr="009D1FD3" w:rsidTr="009D1FD3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FD3" w:rsidRPr="009D1FD3" w:rsidRDefault="009D1FD3" w:rsidP="009D1F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D1FD3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EB0E5A" w:rsidRDefault="00D3535A" w:rsidP="00530A0D">
      <w:pPr>
        <w:jc w:val="both"/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LINK Excel.Sheet.12 "E:\\Human Resources\\Recruitment\\Interview 2018.xlsx" "Interview Schedule (2)!R1C2:R51C4" \a \f 5 \h </w:instrText>
      </w:r>
      <w:r>
        <w:rPr>
          <w:rFonts w:cstheme="minorHAnsi"/>
        </w:rPr>
        <w:fldChar w:fldCharType="separate"/>
      </w:r>
    </w:p>
    <w:p w:rsidR="00530A0D" w:rsidRPr="00530A0D" w:rsidRDefault="00D3535A" w:rsidP="00530A0D">
      <w:pPr>
        <w:jc w:val="both"/>
        <w:rPr>
          <w:rFonts w:cstheme="minorHAnsi"/>
        </w:rPr>
      </w:pPr>
      <w:r>
        <w:rPr>
          <w:rFonts w:cstheme="minorHAnsi"/>
        </w:rPr>
        <w:fldChar w:fldCharType="end"/>
      </w:r>
    </w:p>
    <w:sectPr w:rsidR="00530A0D" w:rsidRPr="00530A0D" w:rsidSect="002A13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0D"/>
    <w:rsid w:val="002A13DA"/>
    <w:rsid w:val="00530A0D"/>
    <w:rsid w:val="005757C4"/>
    <w:rsid w:val="00836EA0"/>
    <w:rsid w:val="009D1FD3"/>
    <w:rsid w:val="00A05BF8"/>
    <w:rsid w:val="00A91532"/>
    <w:rsid w:val="00D3535A"/>
    <w:rsid w:val="00DD46BF"/>
    <w:rsid w:val="00E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0D"/>
    <w:rPr>
      <w:color w:val="0000FF"/>
      <w:u w:val="single"/>
    </w:rPr>
  </w:style>
  <w:style w:type="table" w:styleId="TableGrid">
    <w:name w:val="Table Grid"/>
    <w:basedOn w:val="TableNormal"/>
    <w:uiPriority w:val="59"/>
    <w:rsid w:val="00D3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0D"/>
    <w:rPr>
      <w:color w:val="0000FF"/>
      <w:u w:val="single"/>
    </w:rPr>
  </w:style>
  <w:style w:type="table" w:styleId="TableGrid">
    <w:name w:val="Table Grid"/>
    <w:basedOn w:val="TableNormal"/>
    <w:uiPriority w:val="59"/>
    <w:rsid w:val="00D3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.id@torreci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BLOCKED::http://www.torrecid.com" TargetMode="External"/><Relationship Id="rId5" Type="http://schemas.openxmlformats.org/officeDocument/2006/relationships/hyperlink" Target="mailto:recruitment.id@torreci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Torrecid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dc:description/>
  <cp:lastModifiedBy>hrd</cp:lastModifiedBy>
  <cp:revision>7</cp:revision>
  <dcterms:created xsi:type="dcterms:W3CDTF">2018-08-03T02:47:00Z</dcterms:created>
  <dcterms:modified xsi:type="dcterms:W3CDTF">2018-08-07T02:00:00Z</dcterms:modified>
</cp:coreProperties>
</file>